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7xkidrqs2t0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Personal Character Reference Letter for a Job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o0lotitjow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[Recipient’s Name]</w:t>
        <w:br w:type="textWrapping"/>
        <w:t xml:space="preserve">[Hiring Manager/HR Manager]</w:t>
        <w:br w:type="textWrapping"/>
        <w:t xml:space="preserve">[Company/Organization Name]</w:t>
        <w:br w:type="textWrapping"/>
        <w:t xml:space="preserve">[Company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[Recipient’s Name],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provide a personal character reference for [Applicant’s Name], who is applying for a position at your company. I have had the pleasure of knowing [Applicant’s Name] for [number] years in a personal capacity, and I can attest to their outstanding character, work ethic, and suitability for the role.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3e89aursalb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Character Traits: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Integrity and Trustworthiness</w:t>
      </w:r>
      <w:r w:rsidDel="00000000" w:rsidR="00000000" w:rsidRPr="00000000">
        <w:rPr>
          <w:rtl w:val="0"/>
        </w:rPr>
        <w:t xml:space="preserve">: [Applicant’s Name] is a person of utmost integrity and trustworthiness. They consistently demonstrate honesty and reliability in all aspects of their life.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Responsibility and Accountability</w:t>
      </w:r>
      <w:r w:rsidDel="00000000" w:rsidR="00000000" w:rsidRPr="00000000">
        <w:rPr>
          <w:rtl w:val="0"/>
        </w:rPr>
        <w:t xml:space="preserve">: [Applicant’s Name] is highly responsible and takes accountability for their actions. They are diligent and committed to completing tasks to the best of their ability.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Work Ethic</w:t>
      </w:r>
      <w:r w:rsidDel="00000000" w:rsidR="00000000" w:rsidRPr="00000000">
        <w:rPr>
          <w:rtl w:val="0"/>
        </w:rPr>
        <w:t xml:space="preserve">: [Applicant’s Name] has a strong work ethic and is dedicated to achieving their goals. They are willing to go above and beyond to ensure the success of their projects.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Interpersonal Skills</w:t>
      </w:r>
      <w:r w:rsidDel="00000000" w:rsidR="00000000" w:rsidRPr="00000000">
        <w:rPr>
          <w:rtl w:val="0"/>
        </w:rPr>
        <w:t xml:space="preserve">: [Applicant’s Name] is a team player and works well with others. They communicate effectively and respectfully with colleagues and are able to build positive relationships.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Adaptability</w:t>
      </w:r>
      <w:r w:rsidDel="00000000" w:rsidR="00000000" w:rsidRPr="00000000">
        <w:rPr>
          <w:rtl w:val="0"/>
        </w:rPr>
        <w:t xml:space="preserve">: [Applicant’s Name] is adaptable and able to thrive in different environments. They are quick to learn new skills and are open to taking on new challenges.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  <w:t xml:space="preserve">One particular example that illustrates [Applicant’s Name]’s character occurred when [provide specific example of a situation where the applicant demonstrated exceptional qualities]. In this instance, [describe how the applicant handled the situation, their actions, and the positive outcomes that resulted].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have no doubt that [Applicant’s Name] would be an asset to your team. Their integrity, work ethic, and positive attitude make them an excellent candidate for the position. Please feel free to contact me at [Your Phone Number] or [Your Email Address] if you require any further information.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